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Pr="00526F7A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r w:rsidR="00E26EE9">
        <w:rPr>
          <w:rFonts w:ascii="Times New Roman" w:hAnsi="Times New Roman" w:cs="Times New Roman"/>
          <w:b/>
          <w:sz w:val="28"/>
          <w:szCs w:val="28"/>
        </w:rPr>
        <w:t xml:space="preserve">независимой </w:t>
      </w:r>
      <w:proofErr w:type="spellStart"/>
      <w:r w:rsidRPr="007D3B29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7D3B29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  <w:r w:rsidR="00526F7A" w:rsidRPr="00526F7A">
        <w:rPr>
          <w:rFonts w:ascii="Times New Roman" w:hAnsi="Times New Roman" w:cs="Times New Roman"/>
          <w:b/>
          <w:sz w:val="28"/>
          <w:szCs w:val="28"/>
        </w:rPr>
        <w:t xml:space="preserve"> проекта муниципального нормат</w:t>
      </w:r>
      <w:r w:rsidR="00526F7A">
        <w:rPr>
          <w:rFonts w:ascii="Times New Roman" w:hAnsi="Times New Roman" w:cs="Times New Roman"/>
          <w:b/>
          <w:sz w:val="28"/>
          <w:szCs w:val="28"/>
        </w:rPr>
        <w:t>ивно-правового акта Администрации городского округа Похвистнево Самарской области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</w:t>
      </w:r>
      <w:r w:rsidR="005C6560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от 21.01.2022 №</w:t>
      </w:r>
      <w:r w:rsidR="00EE2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 направляю следующую информацию:</w:t>
      </w:r>
    </w:p>
    <w:p w:rsidR="00CE43DA" w:rsidRPr="00990FED" w:rsidRDefault="007D3B29" w:rsidP="00CE43DA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FED">
        <w:rPr>
          <w:rFonts w:ascii="Times New Roman" w:hAnsi="Times New Roman" w:cs="Times New Roman"/>
          <w:i/>
          <w:sz w:val="28"/>
          <w:szCs w:val="28"/>
        </w:rPr>
        <w:t xml:space="preserve">Наименование проекта НПА: </w:t>
      </w:r>
    </w:p>
    <w:p w:rsidR="00E26EE9" w:rsidRDefault="00E26EE9" w:rsidP="00E26EE9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городского округа Похвистнево </w:t>
      </w:r>
      <w:r w:rsidR="005C6560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городского округа Похвистнево от 29.12.2023 № 1757 «</w:t>
      </w:r>
      <w:r w:rsidRPr="00F13F65">
        <w:rPr>
          <w:rFonts w:ascii="Times New Roman" w:hAnsi="Times New Roman" w:cs="Times New Roman"/>
          <w:sz w:val="27"/>
          <w:szCs w:val="27"/>
        </w:rPr>
        <w:t>Об утверждении муниципальной программы «</w:t>
      </w:r>
      <w:r w:rsidRPr="00F13F65">
        <w:rPr>
          <w:rFonts w:ascii="Times New Roman" w:hAnsi="Times New Roman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>
        <w:rPr>
          <w:rFonts w:ascii="Times New Roman" w:hAnsi="Times New Roman"/>
          <w:color w:val="000000"/>
          <w:sz w:val="27"/>
          <w:szCs w:val="27"/>
        </w:rPr>
        <w:t>;</w:t>
      </w:r>
    </w:p>
    <w:p w:rsidR="007D3B29" w:rsidRPr="00990FED" w:rsidRDefault="007D3B29" w:rsidP="00F13F65">
      <w:pPr>
        <w:spacing w:line="240" w:lineRule="auto"/>
        <w:ind w:right="-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FED">
        <w:rPr>
          <w:rFonts w:ascii="Times New Roman" w:hAnsi="Times New Roman" w:cs="Times New Roman"/>
          <w:i/>
          <w:sz w:val="28"/>
          <w:szCs w:val="28"/>
        </w:rPr>
        <w:t xml:space="preserve">Срок проведения независимой </w:t>
      </w:r>
      <w:proofErr w:type="spellStart"/>
      <w:r w:rsidRPr="00990FED">
        <w:rPr>
          <w:rFonts w:ascii="Times New Roman" w:hAnsi="Times New Roman" w:cs="Times New Roman"/>
          <w:i/>
          <w:sz w:val="28"/>
          <w:szCs w:val="28"/>
        </w:rPr>
        <w:t>антикоррупционной</w:t>
      </w:r>
      <w:proofErr w:type="spellEnd"/>
      <w:r w:rsidRPr="00990FED">
        <w:rPr>
          <w:rFonts w:ascii="Times New Roman" w:hAnsi="Times New Roman" w:cs="Times New Roman"/>
          <w:i/>
          <w:sz w:val="28"/>
          <w:szCs w:val="28"/>
        </w:rPr>
        <w:t xml:space="preserve"> экспертизы</w:t>
      </w:r>
      <w:r w:rsidR="001A0D0A" w:rsidRPr="00990FED">
        <w:rPr>
          <w:rFonts w:ascii="Times New Roman" w:hAnsi="Times New Roman" w:cs="Times New Roman"/>
          <w:i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5C6560">
        <w:rPr>
          <w:rFonts w:ascii="Times New Roman" w:hAnsi="Times New Roman" w:cs="Times New Roman"/>
          <w:b/>
          <w:sz w:val="28"/>
          <w:szCs w:val="28"/>
        </w:rPr>
        <w:t>2</w:t>
      </w:r>
      <w:r w:rsidR="00F0344D">
        <w:rPr>
          <w:rFonts w:ascii="Times New Roman" w:hAnsi="Times New Roman" w:cs="Times New Roman"/>
          <w:b/>
          <w:sz w:val="28"/>
          <w:szCs w:val="28"/>
        </w:rPr>
        <w:t>4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2F1B4B">
        <w:rPr>
          <w:rFonts w:ascii="Times New Roman" w:hAnsi="Times New Roman" w:cs="Times New Roman"/>
          <w:b/>
          <w:sz w:val="28"/>
          <w:szCs w:val="28"/>
        </w:rPr>
        <w:t>03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2F1B4B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5C6560">
        <w:rPr>
          <w:rFonts w:ascii="Times New Roman" w:hAnsi="Times New Roman" w:cs="Times New Roman"/>
          <w:b/>
          <w:sz w:val="28"/>
          <w:szCs w:val="28"/>
        </w:rPr>
        <w:t>2</w:t>
      </w:r>
      <w:r w:rsidR="00F0344D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2F1B4B">
        <w:rPr>
          <w:rFonts w:ascii="Times New Roman" w:hAnsi="Times New Roman" w:cs="Times New Roman"/>
          <w:b/>
          <w:sz w:val="28"/>
          <w:szCs w:val="28"/>
        </w:rPr>
        <w:t>03</w:t>
      </w:r>
      <w:bookmarkStart w:id="0" w:name="_GoBack"/>
      <w:bookmarkEnd w:id="0"/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2F1B4B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Pr="00990FED" w:rsidRDefault="007D3B29" w:rsidP="00E26EE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FED">
        <w:rPr>
          <w:rFonts w:ascii="Times New Roman" w:hAnsi="Times New Roman" w:cs="Times New Roman"/>
          <w:i/>
          <w:sz w:val="28"/>
          <w:szCs w:val="28"/>
        </w:rPr>
        <w:t>Почтовый и электронный адрес для приема замечаний</w:t>
      </w:r>
      <w:r w:rsidR="001A0D0A" w:rsidRPr="00990FED">
        <w:rPr>
          <w:rFonts w:ascii="Times New Roman" w:hAnsi="Times New Roman" w:cs="Times New Roman"/>
          <w:i/>
          <w:sz w:val="28"/>
          <w:szCs w:val="28"/>
        </w:rPr>
        <w:t>:</w:t>
      </w:r>
    </w:p>
    <w:p w:rsidR="007D3B29" w:rsidRDefault="00E26EE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Заключения принимаются в рабочие дни с 08:00 до 16:00 по адресу:</w:t>
      </w:r>
      <w:r w:rsidR="00CE43DA">
        <w:rPr>
          <w:rFonts w:ascii="Times New Roman" w:hAnsi="Times New Roman" w:cs="Times New Roman"/>
          <w:sz w:val="28"/>
          <w:szCs w:val="28"/>
        </w:rPr>
        <w:t xml:space="preserve"> Россия, Самарская область, </w:t>
      </w:r>
      <w:proofErr w:type="gramStart"/>
      <w:r w:rsidR="007D3B2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D3B29">
        <w:rPr>
          <w:rFonts w:ascii="Times New Roman" w:hAnsi="Times New Roman" w:cs="Times New Roman"/>
          <w:sz w:val="28"/>
          <w:szCs w:val="28"/>
        </w:rPr>
        <w:t xml:space="preserve">. Похвистнево, ул. Лермонтова, </w:t>
      </w:r>
      <w:r w:rsidR="00CE43DA">
        <w:rPr>
          <w:rFonts w:ascii="Times New Roman" w:hAnsi="Times New Roman" w:cs="Times New Roman"/>
          <w:sz w:val="28"/>
          <w:szCs w:val="28"/>
        </w:rPr>
        <w:t>д.</w:t>
      </w:r>
      <w:r w:rsidR="007D3B29">
        <w:rPr>
          <w:rFonts w:ascii="Times New Roman" w:hAnsi="Times New Roman" w:cs="Times New Roman"/>
          <w:sz w:val="28"/>
          <w:szCs w:val="28"/>
        </w:rPr>
        <w:t xml:space="preserve">16, </w:t>
      </w:r>
      <w:r w:rsidR="00CE43DA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 </w:t>
      </w:r>
      <w:hyperlink r:id="rId5" w:history="1"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90FED">
        <w:rPr>
          <w:rFonts w:ascii="Times New Roman" w:hAnsi="Times New Roman" w:cs="Times New Roman"/>
          <w:sz w:val="28"/>
          <w:szCs w:val="28"/>
        </w:rPr>
        <w:t>.</w:t>
      </w:r>
    </w:p>
    <w:p w:rsidR="00526F7A" w:rsidRPr="00617201" w:rsidRDefault="00526F7A" w:rsidP="00526F7A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26F7A" w:rsidRPr="00526F7A" w:rsidRDefault="00526F7A" w:rsidP="00526F7A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6F7A">
        <w:rPr>
          <w:rFonts w:ascii="Times New Roman" w:hAnsi="Times New Roman" w:cs="Times New Roman"/>
          <w:i/>
          <w:sz w:val="28"/>
          <w:szCs w:val="28"/>
        </w:rPr>
        <w:t>Телефон и электронный адрес контактного лица, ответственного за разработку проекта документа:</w:t>
      </w:r>
    </w:p>
    <w:p w:rsidR="00526F7A" w:rsidRDefault="00526F7A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8(84656)2-11-24</w:t>
      </w:r>
    </w:p>
    <w:p w:rsidR="00526F7A" w:rsidRDefault="00526F7A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hyperlink r:id="rId6" w:history="1">
        <w:r w:rsidRPr="009A7CC6">
          <w:rPr>
            <w:rStyle w:val="a6"/>
            <w:rFonts w:ascii="Times New Roman" w:hAnsi="Times New Roman" w:cs="Times New Roman"/>
            <w:sz w:val="28"/>
            <w:szCs w:val="28"/>
          </w:rPr>
          <w:t>Poheconom@mail.ru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153" w:rsidRDefault="00DE5153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5153" w:rsidRDefault="00DE5153" w:rsidP="002D18B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D18B7">
        <w:rPr>
          <w:rFonts w:ascii="Times New Roman" w:hAnsi="Times New Roman" w:cs="Times New Roman"/>
          <w:i/>
          <w:sz w:val="28"/>
          <w:szCs w:val="28"/>
        </w:rPr>
        <w:t>Проект МНПА в электронной форме</w:t>
      </w:r>
      <w:r>
        <w:rPr>
          <w:rFonts w:ascii="Times New Roman" w:hAnsi="Times New Roman" w:cs="Times New Roman"/>
          <w:sz w:val="28"/>
          <w:szCs w:val="28"/>
        </w:rPr>
        <w:t>: прилагается.</w:t>
      </w:r>
    </w:p>
    <w:p w:rsidR="00DE5153" w:rsidRDefault="00DE5153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5153" w:rsidRPr="00526F7A" w:rsidRDefault="00DE5153" w:rsidP="002D18B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D18B7">
        <w:rPr>
          <w:rFonts w:ascii="Times New Roman" w:hAnsi="Times New Roman" w:cs="Times New Roman"/>
          <w:i/>
          <w:sz w:val="28"/>
          <w:szCs w:val="28"/>
        </w:rPr>
        <w:t>Пояснительная записка к проекту МНПА (далее – пояснительная записка), раскрывающая содержание проекта документа и обоснование необходимости его принятия:</w:t>
      </w:r>
      <w:r>
        <w:rPr>
          <w:rFonts w:ascii="Times New Roman" w:hAnsi="Times New Roman" w:cs="Times New Roman"/>
          <w:sz w:val="28"/>
          <w:szCs w:val="28"/>
        </w:rPr>
        <w:t xml:space="preserve"> прилагается.</w:t>
      </w:r>
    </w:p>
    <w:p w:rsidR="00990FED" w:rsidRPr="00CE43DA" w:rsidRDefault="00990FED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 w:rsidSect="00BB7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91884"/>
    <w:rsid w:val="00076665"/>
    <w:rsid w:val="000C6021"/>
    <w:rsid w:val="000E12A5"/>
    <w:rsid w:val="001A0D0A"/>
    <w:rsid w:val="001A16E5"/>
    <w:rsid w:val="002110A7"/>
    <w:rsid w:val="002D18B7"/>
    <w:rsid w:val="002F1B4B"/>
    <w:rsid w:val="00342069"/>
    <w:rsid w:val="00391884"/>
    <w:rsid w:val="003A62C2"/>
    <w:rsid w:val="003D62F5"/>
    <w:rsid w:val="004D62A9"/>
    <w:rsid w:val="00526F7A"/>
    <w:rsid w:val="00583BAA"/>
    <w:rsid w:val="00593729"/>
    <w:rsid w:val="005C6560"/>
    <w:rsid w:val="005E2F81"/>
    <w:rsid w:val="0060151F"/>
    <w:rsid w:val="00617201"/>
    <w:rsid w:val="00715A68"/>
    <w:rsid w:val="00717881"/>
    <w:rsid w:val="007877BA"/>
    <w:rsid w:val="007D3B29"/>
    <w:rsid w:val="00817B3E"/>
    <w:rsid w:val="009041B3"/>
    <w:rsid w:val="00963658"/>
    <w:rsid w:val="00983642"/>
    <w:rsid w:val="00984A4F"/>
    <w:rsid w:val="00990FED"/>
    <w:rsid w:val="009E406D"/>
    <w:rsid w:val="00AB4C49"/>
    <w:rsid w:val="00AF707B"/>
    <w:rsid w:val="00B10D25"/>
    <w:rsid w:val="00B8595B"/>
    <w:rsid w:val="00BB7037"/>
    <w:rsid w:val="00CD5C5F"/>
    <w:rsid w:val="00CE43DA"/>
    <w:rsid w:val="00DC2B89"/>
    <w:rsid w:val="00DE5153"/>
    <w:rsid w:val="00E26EE9"/>
    <w:rsid w:val="00E57B31"/>
    <w:rsid w:val="00EE2ABB"/>
    <w:rsid w:val="00F0344D"/>
    <w:rsid w:val="00F07002"/>
    <w:rsid w:val="00F13F65"/>
    <w:rsid w:val="00F25C5E"/>
    <w:rsid w:val="00F338CB"/>
    <w:rsid w:val="00F718B3"/>
    <w:rsid w:val="00F77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F13F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E43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econom@mai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Веселовская</cp:lastModifiedBy>
  <cp:revision>8</cp:revision>
  <cp:lastPrinted>2026-03-24T04:35:00Z</cp:lastPrinted>
  <dcterms:created xsi:type="dcterms:W3CDTF">2025-12-22T07:15:00Z</dcterms:created>
  <dcterms:modified xsi:type="dcterms:W3CDTF">2026-03-24T04:35:00Z</dcterms:modified>
</cp:coreProperties>
</file>